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569F25" w14:textId="77777777" w:rsidR="001D0D3F" w:rsidRDefault="001D0D3F" w:rsidP="001D0D3F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  <w:t>ASDAN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Centre number:</w:t>
      </w:r>
      <w:r>
        <w:rPr>
          <w:rFonts w:ascii="Arial" w:hAnsi="Arial" w:cs="Arial"/>
          <w:sz w:val="20"/>
          <w:szCs w:val="20"/>
        </w:rPr>
        <w:tab/>
        <w:t>10856</w:t>
      </w:r>
    </w:p>
    <w:p w14:paraId="2EBEFD79" w14:textId="77777777" w:rsidR="008733A5" w:rsidRPr="005C34F0" w:rsidRDefault="008733A5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0" w:type="auto"/>
        <w:tblLook w:val="04A0" w:firstRow="1" w:lastRow="0" w:firstColumn="1" w:lastColumn="0" w:noHBand="0" w:noVBand="1"/>
      </w:tblPr>
      <w:tblGrid>
        <w:gridCol w:w="1838"/>
        <w:gridCol w:w="3402"/>
        <w:gridCol w:w="3969"/>
        <w:gridCol w:w="2835"/>
        <w:gridCol w:w="992"/>
        <w:gridCol w:w="2092"/>
      </w:tblGrid>
      <w:tr w:rsidR="00155CE7" w:rsidRPr="008178D1" w14:paraId="12B759B2" w14:textId="77777777" w:rsidTr="001D0D3F">
        <w:tc>
          <w:tcPr>
            <w:tcW w:w="0" w:type="auto"/>
            <w:gridSpan w:val="6"/>
          </w:tcPr>
          <w:p w14:paraId="5303D619" w14:textId="7F70D5BD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5772306D" w:rsidR="00155CE7" w:rsidRPr="008178D1" w:rsidRDefault="00C55157" w:rsidP="00C5515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Introduction to Working with Others (in a team)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770D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1D0D3F" w:rsidRPr="008178D1" w14:paraId="20F4F69F" w14:textId="77777777" w:rsidTr="001D0D3F">
        <w:tc>
          <w:tcPr>
            <w:tcW w:w="1838" w:type="dxa"/>
          </w:tcPr>
          <w:p w14:paraId="1EF8BC8F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402" w:type="dxa"/>
          </w:tcPr>
          <w:p w14:paraId="47668AF2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3969" w:type="dxa"/>
          </w:tcPr>
          <w:p w14:paraId="2E68BBC1" w14:textId="7067CE88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2835" w:type="dxa"/>
          </w:tcPr>
          <w:p w14:paraId="43ED4D51" w14:textId="596B2075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992" w:type="dxa"/>
          </w:tcPr>
          <w:p w14:paraId="79FAAB0D" w14:textId="5498B84C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2092" w:type="dxa"/>
          </w:tcPr>
          <w:p w14:paraId="01BBE962" w14:textId="4865870C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1D0D3F" w:rsidRPr="008178D1" w14:paraId="7A3F2B5D" w14:textId="77777777" w:rsidTr="001D0D3F">
        <w:trPr>
          <w:trHeight w:val="560"/>
        </w:trPr>
        <w:tc>
          <w:tcPr>
            <w:tcW w:w="1838" w:type="dxa"/>
            <w:vMerge w:val="restart"/>
          </w:tcPr>
          <w:p w14:paraId="2A045F0F" w14:textId="2CEBA902" w:rsidR="001D0D3F" w:rsidRPr="003337FE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WO1.1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Confirm they understand the given objectives and plan for working together</w:t>
            </w:r>
          </w:p>
        </w:tc>
        <w:tc>
          <w:tcPr>
            <w:tcW w:w="3402" w:type="dxa"/>
          </w:tcPr>
          <w:p w14:paraId="04BF7D1F" w14:textId="1E23ABEA" w:rsidR="001D0D3F" w:rsidRPr="0038314F" w:rsidRDefault="001D0D3F" w:rsidP="001D0D3F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 w:rsidRPr="0038314F"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Check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that they clearly understand what they have to achieve</w:t>
            </w:r>
          </w:p>
        </w:tc>
        <w:tc>
          <w:tcPr>
            <w:tcW w:w="3969" w:type="dxa"/>
            <w:vMerge w:val="restart"/>
          </w:tcPr>
          <w:p w14:paraId="32A8BEBD" w14:textId="77777777" w:rsidR="001D0D3F" w:rsidRPr="005D5C58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A622FE">
              <w:rPr>
                <w:rFonts w:ascii="Arial" w:hAnsi="Arial" w:cs="Arial"/>
                <w:i/>
                <w:sz w:val="20"/>
                <w:szCs w:val="20"/>
              </w:rPr>
              <w:t>Group</w:t>
            </w:r>
            <w:r w:rsidRPr="005D5C58">
              <w:rPr>
                <w:rFonts w:ascii="Arial" w:hAnsi="Arial" w:cs="Arial"/>
                <w:i/>
                <w:sz w:val="20"/>
                <w:szCs w:val="20"/>
              </w:rPr>
              <w:t>/te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am to organise a tea party for </w:t>
            </w:r>
            <w:r w:rsidRPr="005D5C58">
              <w:rPr>
                <w:rFonts w:ascii="Arial" w:hAnsi="Arial" w:cs="Arial"/>
                <w:i/>
                <w:sz w:val="20"/>
                <w:szCs w:val="20"/>
              </w:rPr>
              <w:t>elderly residents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living locally</w:t>
            </w:r>
            <w:r w:rsidRPr="005D5C58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0EAA1A13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2EB71455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to discuss with rest of group what needs to be done, who will do what and ground rules for working together. </w:t>
            </w:r>
          </w:p>
          <w:p w14:paraId="4093DB05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07BCA853" w14:textId="03461601" w:rsidR="001D0D3F" w:rsidRPr="008178D1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to complete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Plan sheet, and collate/produce other evidence. </w:t>
            </w:r>
          </w:p>
        </w:tc>
        <w:tc>
          <w:tcPr>
            <w:tcW w:w="2835" w:type="dxa"/>
            <w:vMerge w:val="restart"/>
          </w:tcPr>
          <w:p w14:paraId="32C6C6E8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Observation of planning discussion and recording of individual performance. </w:t>
            </w:r>
          </w:p>
          <w:p w14:paraId="0EC98203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38D5B65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of  Plan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sheet and other evidence.</w:t>
            </w:r>
          </w:p>
          <w:p w14:paraId="40F81545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7186B39B" w14:textId="0854E145" w:rsidR="001D0D3F" w:rsidRPr="008178D1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 &amp; A to confirm individual understanding (if required).</w:t>
            </w:r>
          </w:p>
        </w:tc>
        <w:tc>
          <w:tcPr>
            <w:tcW w:w="992" w:type="dxa"/>
            <w:vMerge w:val="restart"/>
          </w:tcPr>
          <w:p w14:paraId="11FB69E3" w14:textId="3B52C871" w:rsidR="001D0D3F" w:rsidRPr="008178D1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mid Sept.</w:t>
            </w:r>
          </w:p>
        </w:tc>
        <w:tc>
          <w:tcPr>
            <w:tcW w:w="2092" w:type="dxa"/>
            <w:vMerge w:val="restart"/>
          </w:tcPr>
          <w:p w14:paraId="71E06F9D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Plan sheet</w:t>
            </w:r>
          </w:p>
          <w:p w14:paraId="4A26CEB3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Notes from group discussion</w:t>
            </w:r>
          </w:p>
          <w:p w14:paraId="4DD47BD3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Flipchart notes</w:t>
            </w:r>
          </w:p>
          <w:p w14:paraId="6B9F1C79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Witness testimony</w:t>
            </w:r>
          </w:p>
          <w:p w14:paraId="52145175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Activity log</w:t>
            </w:r>
          </w:p>
          <w:p w14:paraId="57A5446F" w14:textId="343CC93F" w:rsidR="001D0D3F" w:rsidRPr="008178D1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D3F" w:rsidRPr="008178D1" w14:paraId="5741DC4A" w14:textId="77777777" w:rsidTr="001D0D3F">
        <w:tc>
          <w:tcPr>
            <w:tcW w:w="1838" w:type="dxa"/>
            <w:vMerge/>
          </w:tcPr>
          <w:p w14:paraId="646F9534" w14:textId="77777777" w:rsidR="001D0D3F" w:rsidRPr="008178D1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7BBE700" w14:textId="5986E38F" w:rsidR="001D0D3F" w:rsidRPr="00B36805" w:rsidRDefault="001D0D3F" w:rsidP="001D0D3F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36805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what needs to be done and their individual responsibilities </w:t>
            </w:r>
          </w:p>
        </w:tc>
        <w:tc>
          <w:tcPr>
            <w:tcW w:w="3969" w:type="dxa"/>
            <w:vMerge/>
          </w:tcPr>
          <w:p w14:paraId="254DCFB3" w14:textId="77777777" w:rsidR="001D0D3F" w:rsidRPr="008178D1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39076112" w14:textId="58A0A103" w:rsidR="001D0D3F" w:rsidRPr="008178D1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BA58213" w14:textId="77777777" w:rsidR="001D0D3F" w:rsidRPr="008178D1" w:rsidRDefault="001D0D3F" w:rsidP="001D0D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Merge/>
          </w:tcPr>
          <w:p w14:paraId="6B23CB79" w14:textId="7519D8F7" w:rsidR="001D0D3F" w:rsidRPr="008178D1" w:rsidRDefault="001D0D3F" w:rsidP="001D0D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D3F" w:rsidRPr="008178D1" w14:paraId="15A3F6CA" w14:textId="77777777" w:rsidTr="001D0D3F">
        <w:tc>
          <w:tcPr>
            <w:tcW w:w="1838" w:type="dxa"/>
            <w:vMerge/>
          </w:tcPr>
          <w:p w14:paraId="3FAE3F32" w14:textId="77777777" w:rsidR="001D0D3F" w:rsidRPr="008178D1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ABB3F80" w14:textId="4A7A1F20" w:rsidR="001D0D3F" w:rsidRPr="007B2A21" w:rsidRDefault="001D0D3F" w:rsidP="001D0D3F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>Make</w:t>
            </w:r>
            <w:proofErr w:type="gramEnd"/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sure they understand the arrangements for working together</w:t>
            </w:r>
          </w:p>
        </w:tc>
        <w:tc>
          <w:tcPr>
            <w:tcW w:w="3969" w:type="dxa"/>
            <w:vMerge/>
          </w:tcPr>
          <w:p w14:paraId="5F83A6BE" w14:textId="77777777" w:rsidR="001D0D3F" w:rsidRPr="008178D1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1C7FDF47" w14:textId="4FCBFBB1" w:rsidR="001D0D3F" w:rsidRPr="008178D1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C241982" w14:textId="77777777" w:rsidR="001D0D3F" w:rsidRPr="008178D1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Merge/>
          </w:tcPr>
          <w:p w14:paraId="70A56F19" w14:textId="177C06F8" w:rsidR="001D0D3F" w:rsidRPr="008178D1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D3F" w:rsidRPr="008178D1" w14:paraId="4A08838A" w14:textId="77777777" w:rsidTr="001D0D3F">
        <w:trPr>
          <w:trHeight w:val="578"/>
        </w:trPr>
        <w:tc>
          <w:tcPr>
            <w:tcW w:w="1838" w:type="dxa"/>
            <w:vMerge w:val="restart"/>
          </w:tcPr>
          <w:p w14:paraId="3161E8B9" w14:textId="2270E2A2" w:rsidR="001D0D3F" w:rsidRPr="001E5232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WO1.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Work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with others towards achieving the given objectives</w:t>
            </w:r>
          </w:p>
        </w:tc>
        <w:tc>
          <w:tcPr>
            <w:tcW w:w="3402" w:type="dxa"/>
          </w:tcPr>
          <w:p w14:paraId="1429D80D" w14:textId="511BC24D" w:rsidR="001D0D3F" w:rsidRPr="007B283F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Carry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out tasks to meet their responsibilities</w:t>
            </w:r>
          </w:p>
        </w:tc>
        <w:tc>
          <w:tcPr>
            <w:tcW w:w="3969" w:type="dxa"/>
            <w:vMerge w:val="restart"/>
          </w:tcPr>
          <w:p w14:paraId="7085C6F3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5682">
              <w:rPr>
                <w:rFonts w:ascii="Arial" w:hAnsi="Arial" w:cs="Arial"/>
                <w:sz w:val="20"/>
                <w:szCs w:val="20"/>
              </w:rPr>
              <w:t xml:space="preserve">Candidate to carry out own tasks, and </w:t>
            </w:r>
            <w:r>
              <w:rPr>
                <w:rFonts w:ascii="Arial" w:hAnsi="Arial" w:cs="Arial"/>
                <w:sz w:val="20"/>
                <w:szCs w:val="20"/>
              </w:rPr>
              <w:t>meet with</w:t>
            </w:r>
            <w:r w:rsidRPr="00195682">
              <w:rPr>
                <w:rFonts w:ascii="Arial" w:hAnsi="Arial" w:cs="Arial"/>
                <w:sz w:val="20"/>
                <w:szCs w:val="20"/>
              </w:rPr>
              <w:t xml:space="preserve"> group</w:t>
            </w:r>
            <w:r>
              <w:rPr>
                <w:rFonts w:ascii="Arial" w:hAnsi="Arial" w:cs="Arial"/>
                <w:sz w:val="20"/>
                <w:szCs w:val="20"/>
              </w:rPr>
              <w:t xml:space="preserve"> to check</w:t>
            </w:r>
            <w:r w:rsidRPr="00195682">
              <w:rPr>
                <w:rFonts w:ascii="Arial" w:hAnsi="Arial" w:cs="Arial"/>
                <w:sz w:val="20"/>
                <w:szCs w:val="20"/>
              </w:rPr>
              <w:t xml:space="preserve"> progress </w:t>
            </w:r>
          </w:p>
          <w:p w14:paraId="572E4320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38567572" w14:textId="057FFB75" w:rsidR="001D0D3F" w:rsidRP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to complete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Do sheet, and collate other evidence. </w:t>
            </w:r>
          </w:p>
        </w:tc>
        <w:tc>
          <w:tcPr>
            <w:tcW w:w="2835" w:type="dxa"/>
            <w:vMerge w:val="restart"/>
          </w:tcPr>
          <w:p w14:paraId="212D97FF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</w:t>
            </w:r>
          </w:p>
          <w:p w14:paraId="6D2CE45B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E416547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 &amp; A to confirm understanding of safe methods of working (if required).</w:t>
            </w:r>
          </w:p>
          <w:p w14:paraId="5DD73620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C0050BC" w14:textId="19DE5EC5" w:rsidR="001D0D3F" w:rsidRPr="008178D1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of Do sheet and other evidence.</w:t>
            </w:r>
          </w:p>
        </w:tc>
        <w:tc>
          <w:tcPr>
            <w:tcW w:w="992" w:type="dxa"/>
            <w:vMerge w:val="restart"/>
          </w:tcPr>
          <w:p w14:paraId="69980101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Tea Party -</w:t>
            </w:r>
          </w:p>
          <w:p w14:paraId="61C4227D" w14:textId="076B72EF" w:rsidR="001D0D3F" w:rsidRPr="00362E74" w:rsidRDefault="001D0D3F" w:rsidP="001D0D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8A02EF">
              <w:rPr>
                <w:rFonts w:ascii="Arial" w:hAnsi="Arial" w:cs="Arial"/>
                <w:sz w:val="20"/>
                <w:szCs w:val="20"/>
                <w:vertAlign w:val="superscript"/>
              </w:rPr>
              <w:t>rd</w:t>
            </w:r>
            <w:r>
              <w:rPr>
                <w:rFonts w:ascii="Arial" w:hAnsi="Arial" w:cs="Arial"/>
                <w:sz w:val="20"/>
                <w:szCs w:val="20"/>
              </w:rPr>
              <w:t xml:space="preserve"> week in Sept.</w:t>
            </w:r>
          </w:p>
        </w:tc>
        <w:tc>
          <w:tcPr>
            <w:tcW w:w="2092" w:type="dxa"/>
            <w:vMerge w:val="restart"/>
          </w:tcPr>
          <w:p w14:paraId="4025000F" w14:textId="77777777" w:rsidR="001D0D3F" w:rsidRPr="002A0A15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Do sheet </w:t>
            </w:r>
            <w:r w:rsidRPr="002A0A15">
              <w:rPr>
                <w:rFonts w:ascii="Arial" w:hAnsi="Arial" w:cs="Arial"/>
                <w:sz w:val="20"/>
                <w:szCs w:val="20"/>
              </w:rPr>
              <w:t>including integral witness statement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68012FE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A0A15">
              <w:rPr>
                <w:rFonts w:ascii="Arial" w:hAnsi="Arial" w:cs="Arial"/>
                <w:sz w:val="20"/>
                <w:szCs w:val="20"/>
              </w:rPr>
              <w:t>Notes of progress</w:t>
            </w:r>
            <w:r>
              <w:rPr>
                <w:rFonts w:ascii="Arial" w:hAnsi="Arial" w:cs="Arial"/>
                <w:sz w:val="20"/>
                <w:szCs w:val="20"/>
              </w:rPr>
              <w:t xml:space="preserve"> meeting/s</w:t>
            </w:r>
          </w:p>
          <w:p w14:paraId="5A65886B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Evidence of carrying out own role</w:t>
            </w:r>
          </w:p>
          <w:p w14:paraId="042F4B2A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26846">
              <w:rPr>
                <w:rFonts w:ascii="Arial" w:hAnsi="Arial" w:cs="Arial"/>
                <w:sz w:val="20"/>
                <w:szCs w:val="20"/>
              </w:rPr>
              <w:t>Peer Statement</w:t>
            </w:r>
          </w:p>
          <w:p w14:paraId="6326293A" w14:textId="25633904" w:rsidR="001D0D3F" w:rsidRPr="008178D1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Activity log</w:t>
            </w:r>
          </w:p>
        </w:tc>
      </w:tr>
      <w:tr w:rsidR="001D0D3F" w:rsidRPr="008178D1" w14:paraId="3F911EE1" w14:textId="77777777" w:rsidTr="001D0D3F">
        <w:trPr>
          <w:trHeight w:val="559"/>
        </w:trPr>
        <w:tc>
          <w:tcPr>
            <w:tcW w:w="1838" w:type="dxa"/>
            <w:vMerge/>
          </w:tcPr>
          <w:p w14:paraId="08663171" w14:textId="77777777" w:rsidR="001D0D3F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3836EA0" w14:textId="7D54BF82" w:rsidR="001D0D3F" w:rsidRPr="00F80756" w:rsidRDefault="001D0D3F" w:rsidP="001D0D3F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>Work</w:t>
            </w:r>
            <w:proofErr w:type="gramEnd"/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safely, following the working methods they have been given</w:t>
            </w:r>
          </w:p>
        </w:tc>
        <w:tc>
          <w:tcPr>
            <w:tcW w:w="3969" w:type="dxa"/>
            <w:vMerge/>
          </w:tcPr>
          <w:p w14:paraId="58926D55" w14:textId="77777777" w:rsidR="001D0D3F" w:rsidRPr="008178D1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7437E144" w14:textId="58629246" w:rsidR="001D0D3F" w:rsidRPr="008178D1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02B2E27" w14:textId="77777777" w:rsidR="001D0D3F" w:rsidRPr="008178D1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Merge/>
          </w:tcPr>
          <w:p w14:paraId="1EC9D22F" w14:textId="304D4A61" w:rsidR="001D0D3F" w:rsidRPr="008178D1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D3F" w:rsidRPr="008178D1" w14:paraId="28A72C7C" w14:textId="77777777" w:rsidTr="001D0D3F">
        <w:trPr>
          <w:trHeight w:val="64"/>
        </w:trPr>
        <w:tc>
          <w:tcPr>
            <w:tcW w:w="1838" w:type="dxa"/>
            <w:vMerge/>
          </w:tcPr>
          <w:p w14:paraId="1A68F5CD" w14:textId="77777777" w:rsidR="001D0D3F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7AA88AC" w14:textId="3E495B48" w:rsidR="001D0D3F" w:rsidRDefault="001D0D3F" w:rsidP="001D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Check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progress, asking for help and offering support to others, when appropriate</w:t>
            </w:r>
          </w:p>
        </w:tc>
        <w:tc>
          <w:tcPr>
            <w:tcW w:w="3969" w:type="dxa"/>
            <w:vMerge/>
          </w:tcPr>
          <w:p w14:paraId="600C7147" w14:textId="77777777" w:rsidR="001D0D3F" w:rsidRPr="00B06248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3D218BF7" w14:textId="13593329" w:rsidR="001D0D3F" w:rsidRPr="00B06248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7258A36" w14:textId="77777777" w:rsidR="001D0D3F" w:rsidRPr="008178D1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Merge/>
          </w:tcPr>
          <w:p w14:paraId="56341F72" w14:textId="77777777" w:rsidR="001D0D3F" w:rsidRPr="008178D1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D3F" w:rsidRPr="008178D1" w14:paraId="60F64E49" w14:textId="77777777" w:rsidTr="001D0D3F">
        <w:trPr>
          <w:trHeight w:val="559"/>
        </w:trPr>
        <w:tc>
          <w:tcPr>
            <w:tcW w:w="1838" w:type="dxa"/>
            <w:vMerge w:val="restart"/>
          </w:tcPr>
          <w:p w14:paraId="21B84044" w14:textId="564100F2" w:rsidR="001D0D3F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WO1.3 Identify ways they helped to achieve things and how to improve their work with others</w:t>
            </w:r>
          </w:p>
        </w:tc>
        <w:tc>
          <w:tcPr>
            <w:tcW w:w="3402" w:type="dxa"/>
          </w:tcPr>
          <w:p w14:paraId="34862873" w14:textId="7954801E" w:rsidR="001D0D3F" w:rsidRDefault="001D0D3F" w:rsidP="001D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went well and what went less well in working with others</w:t>
            </w:r>
          </w:p>
        </w:tc>
        <w:tc>
          <w:tcPr>
            <w:tcW w:w="3969" w:type="dxa"/>
            <w:vMerge w:val="restart"/>
          </w:tcPr>
          <w:p w14:paraId="6A8F0F1D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64B31">
              <w:rPr>
                <w:rFonts w:ascii="Arial" w:hAnsi="Arial" w:cs="Arial"/>
                <w:sz w:val="20"/>
                <w:szCs w:val="20"/>
              </w:rPr>
              <w:t>Candidate to engage in a review meeting</w:t>
            </w:r>
            <w:r>
              <w:rPr>
                <w:rFonts w:ascii="Arial" w:hAnsi="Arial" w:cs="Arial"/>
                <w:sz w:val="20"/>
                <w:szCs w:val="20"/>
              </w:rPr>
              <w:t xml:space="preserve"> with rest of group. </w:t>
            </w:r>
          </w:p>
          <w:p w14:paraId="0D43C260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  <w:p w14:paraId="7B84937F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One to </w:t>
            </w:r>
            <w:r w:rsidRPr="000A2380">
              <w:rPr>
                <w:rFonts w:ascii="Arial" w:hAnsi="Arial" w:cs="Arial"/>
                <w:sz w:val="20"/>
                <w:szCs w:val="20"/>
              </w:rPr>
              <w:t>one discussion with tutor.</w:t>
            </w:r>
          </w:p>
          <w:p w14:paraId="281B58F0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5C56F605" w14:textId="4B57E1D8" w:rsidR="001D0D3F" w:rsidRP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to complete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Review sheet, and collate other evidence. </w:t>
            </w:r>
          </w:p>
        </w:tc>
        <w:tc>
          <w:tcPr>
            <w:tcW w:w="2835" w:type="dxa"/>
            <w:vMerge w:val="restart"/>
          </w:tcPr>
          <w:p w14:paraId="0D3D85E1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of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Review sheet and other evidence.</w:t>
            </w:r>
          </w:p>
          <w:p w14:paraId="0C45B3AD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9CAA304" w14:textId="0B191568" w:rsidR="001D0D3F" w:rsidRPr="008178D1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14:paraId="0DDC7EC3" w14:textId="690AAA65" w:rsidR="001D0D3F" w:rsidRPr="008178D1" w:rsidRDefault="001D0D3F" w:rsidP="001D0D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end of Sept.</w:t>
            </w:r>
          </w:p>
        </w:tc>
        <w:tc>
          <w:tcPr>
            <w:tcW w:w="2092" w:type="dxa"/>
            <w:vMerge w:val="restart"/>
          </w:tcPr>
          <w:p w14:paraId="5937C785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Review sheet</w:t>
            </w:r>
          </w:p>
          <w:p w14:paraId="4BEE298F" w14:textId="77777777" w:rsidR="001D0D3F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Minutes of review meeting</w:t>
            </w:r>
          </w:p>
          <w:p w14:paraId="5EF7BC0E" w14:textId="15E34843" w:rsidR="001D0D3F" w:rsidRPr="008178D1" w:rsidRDefault="001D0D3F" w:rsidP="001D0D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Activity log</w:t>
            </w:r>
          </w:p>
        </w:tc>
      </w:tr>
      <w:tr w:rsidR="001D0D3F" w:rsidRPr="008178D1" w14:paraId="720610A4" w14:textId="77777777" w:rsidTr="001D0D3F">
        <w:trPr>
          <w:trHeight w:val="559"/>
        </w:trPr>
        <w:tc>
          <w:tcPr>
            <w:tcW w:w="1838" w:type="dxa"/>
            <w:vMerge/>
          </w:tcPr>
          <w:p w14:paraId="53BE9D0E" w14:textId="77777777" w:rsidR="003337FE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29BF315" w14:textId="39DA803E" w:rsidR="003337FE" w:rsidRDefault="003337FE" w:rsidP="00F80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they helped to achieve things together</w:t>
            </w:r>
          </w:p>
        </w:tc>
        <w:tc>
          <w:tcPr>
            <w:tcW w:w="3969" w:type="dxa"/>
            <w:vMerge/>
          </w:tcPr>
          <w:p w14:paraId="5E44A920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3C95408" w14:textId="634B63E8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DA983DC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Merge/>
          </w:tcPr>
          <w:p w14:paraId="0B34574E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D3F" w:rsidRPr="008178D1" w14:paraId="52648362" w14:textId="77777777" w:rsidTr="001D0D3F">
        <w:trPr>
          <w:trHeight w:val="559"/>
        </w:trPr>
        <w:tc>
          <w:tcPr>
            <w:tcW w:w="1838" w:type="dxa"/>
            <w:vMerge/>
          </w:tcPr>
          <w:p w14:paraId="2E5F496A" w14:textId="77777777" w:rsidR="003337FE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8902FBE" w14:textId="1EDFA6EF" w:rsidR="003337FE" w:rsidRDefault="003337FE" w:rsidP="00F80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1.3.3  Suggest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ways of improving their work with others for next time</w:t>
            </w:r>
          </w:p>
        </w:tc>
        <w:tc>
          <w:tcPr>
            <w:tcW w:w="3969" w:type="dxa"/>
            <w:vMerge/>
          </w:tcPr>
          <w:p w14:paraId="2295AE45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6E844365" w14:textId="2E5233B0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31A5C72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Merge/>
          </w:tcPr>
          <w:p w14:paraId="05596AD8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E16BCE" w14:textId="77777777" w:rsidR="003337FE" w:rsidRDefault="003337FE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1D0D3F" w14:paraId="699BEE81" w14:textId="77777777" w:rsidTr="00FB3DC2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2299" w14:textId="77777777" w:rsidR="001D0D3F" w:rsidRDefault="001D0D3F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Created by: A Wood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2319A" w14:textId="77777777" w:rsidR="001D0D3F" w:rsidRDefault="001D0D3F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 Teacher</w:t>
            </w:r>
          </w:p>
          <w:p w14:paraId="3D15E1F9" w14:textId="77777777" w:rsidR="001D0D3F" w:rsidRPr="003530E0" w:rsidRDefault="001D0D3F" w:rsidP="00FB3D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DF0F" w14:textId="77777777" w:rsidR="001D0D3F" w:rsidRDefault="001D0D3F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05/09/2021</w:t>
            </w:r>
          </w:p>
        </w:tc>
      </w:tr>
      <w:tr w:rsidR="001D0D3F" w14:paraId="7FE2CDAC" w14:textId="77777777" w:rsidTr="00FB3DC2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C393" w14:textId="77777777" w:rsidR="001D0D3F" w:rsidRDefault="001D0D3F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 R Kaur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A9C7" w14:textId="77777777" w:rsidR="001D0D3F" w:rsidRPr="003530E0" w:rsidRDefault="001D0D3F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 Lead IM</w:t>
            </w:r>
          </w:p>
          <w:p w14:paraId="462E2D28" w14:textId="77777777" w:rsidR="001D0D3F" w:rsidRPr="003530E0" w:rsidRDefault="001D0D3F" w:rsidP="00FB3D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26A7" w14:textId="77777777" w:rsidR="001D0D3F" w:rsidRDefault="001D0D3F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20/09/2021</w:t>
            </w:r>
          </w:p>
        </w:tc>
      </w:tr>
      <w:tr w:rsidR="001D0D3F" w14:paraId="08D4DC03" w14:textId="77777777" w:rsidTr="00FB3DC2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4D2D" w14:textId="77777777" w:rsidR="001D0D3F" w:rsidRDefault="001D0D3F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 D Hughes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7D69" w14:textId="77777777" w:rsidR="001D0D3F" w:rsidRDefault="001D0D3F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 EQA</w:t>
            </w:r>
          </w:p>
          <w:p w14:paraId="2561D241" w14:textId="77777777" w:rsidR="001D0D3F" w:rsidRPr="003530E0" w:rsidRDefault="001D0D3F" w:rsidP="00FB3D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C86D" w14:textId="77777777" w:rsidR="001D0D3F" w:rsidRDefault="001D0D3F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07/10/2021</w:t>
            </w:r>
          </w:p>
        </w:tc>
      </w:tr>
    </w:tbl>
    <w:p w14:paraId="74038395" w14:textId="200FBBF7" w:rsidR="001608E7" w:rsidRPr="00FC0F65" w:rsidRDefault="001608E7" w:rsidP="001D0D3F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1D0D3F">
      <w:headerReference w:type="even" r:id="rId8"/>
      <w:headerReference w:type="default" r:id="rId9"/>
      <w:footerReference w:type="default" r:id="rId10"/>
      <w:headerReference w:type="first" r:id="rId11"/>
      <w:pgSz w:w="16840" w:h="11900" w:orient="landscape"/>
      <w:pgMar w:top="1701" w:right="851" w:bottom="1418" w:left="851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3A000" w14:textId="77777777" w:rsidR="00DA4D5B" w:rsidRDefault="00DA4D5B" w:rsidP="002568EC">
      <w:pPr>
        <w:spacing w:after="0" w:line="240" w:lineRule="auto"/>
      </w:pPr>
      <w:r>
        <w:separator/>
      </w:r>
    </w:p>
  </w:endnote>
  <w:endnote w:type="continuationSeparator" w:id="0">
    <w:p w14:paraId="6683EAD5" w14:textId="77777777" w:rsidR="00DA4D5B" w:rsidRDefault="00DA4D5B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PGothic">
    <w:panose1 w:val="020B0600070205080204"/>
    <w:charset w:val="80"/>
    <w:family w:val="swiss"/>
    <w:pitch w:val="variable"/>
    <w:sig w:usb0="00000287" w:usb1="08070000" w:usb2="00000010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1234B06" w:rsidR="0038314F" w:rsidRPr="003337FE" w:rsidRDefault="0038314F" w:rsidP="003337FE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61FDE5D5">
          <wp:simplePos x="0" y="0"/>
          <wp:positionH relativeFrom="column">
            <wp:posOffset>-539115</wp:posOffset>
          </wp:positionH>
          <wp:positionV relativeFrom="paragraph">
            <wp:posOffset>-633730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72672">
      <w:rPr>
        <w:rFonts w:ascii="Arial" w:hAnsi="Arial"/>
        <w:color w:val="404040" w:themeColor="text1" w:themeTint="BF"/>
        <w:sz w:val="22"/>
        <w:szCs w:val="22"/>
      </w:rPr>
      <w:t>CoPE_</w:t>
    </w:r>
    <w:r>
      <w:rPr>
        <w:rFonts w:ascii="Arial" w:hAnsi="Arial"/>
        <w:color w:val="404040" w:themeColor="text1" w:themeTint="BF"/>
        <w:sz w:val="22"/>
        <w:szCs w:val="22"/>
      </w:rPr>
      <w:t>AP_WO</w:t>
    </w:r>
    <w:r w:rsidR="00372672">
      <w:rPr>
        <w:rFonts w:ascii="Arial" w:hAnsi="Arial"/>
        <w:color w:val="404040" w:themeColor="text1" w:themeTint="BF"/>
        <w:sz w:val="22"/>
        <w:szCs w:val="22"/>
      </w:rPr>
      <w:t>1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3337FE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BB6555">
      <w:rPr>
        <w:rFonts w:ascii="Arial" w:hAnsi="Arial"/>
        <w:color w:val="404040" w:themeColor="text1" w:themeTint="BF"/>
        <w:sz w:val="22"/>
        <w:szCs w:val="22"/>
      </w:rPr>
      <w:t>V2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83444" w14:textId="77777777" w:rsidR="00DA4D5B" w:rsidRDefault="00DA4D5B" w:rsidP="002568EC">
      <w:pPr>
        <w:spacing w:after="0" w:line="240" w:lineRule="auto"/>
      </w:pPr>
      <w:r>
        <w:separator/>
      </w:r>
    </w:p>
  </w:footnote>
  <w:footnote w:type="continuationSeparator" w:id="0">
    <w:p w14:paraId="4B0B0568" w14:textId="77777777" w:rsidR="00DA4D5B" w:rsidRDefault="00DA4D5B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5AFD4" w14:textId="287DF0F2" w:rsidR="001D0D3F" w:rsidRDefault="001D0D3F">
    <w:pPr>
      <w:pStyle w:val="Header"/>
    </w:pPr>
    <w:r>
      <w:rPr>
        <w:noProof/>
      </w:rPr>
      <w:pict w14:anchorId="6569D7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265126" o:spid="_x0000_s2050" type="#_x0000_t136" style="position:absolute;margin-left:0;margin-top:0;width:481.45pt;height:137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6A087211" w:rsidR="0038314F" w:rsidRDefault="001D0D3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noProof/>
      </w:rPr>
      <w:pict w14:anchorId="45B2739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265127" o:spid="_x0000_s2051" type="#_x0000_t136" style="position:absolute;margin-left:0;margin-top:0;width:481.45pt;height:137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  <w:r w:rsidR="0038314F">
      <w:rPr>
        <w:rFonts w:ascii="Arial" w:hAnsi="Arial"/>
        <w:color w:val="404040" w:themeColor="text1" w:themeTint="BF"/>
        <w:sz w:val="32"/>
        <w:szCs w:val="32"/>
      </w:rPr>
      <w:t>Certificate of Personal Effectiveness: Level 1</w:t>
    </w:r>
  </w:p>
  <w:p w14:paraId="3B273C6F" w14:textId="105B4211" w:rsidR="0038314F" w:rsidRPr="001D0D3F" w:rsidRDefault="0038314F">
    <w:pPr>
      <w:pStyle w:val="Header"/>
      <w:rPr>
        <w:rFonts w:ascii="Arial" w:hAnsi="Arial"/>
        <w:b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  <w:r w:rsidR="001D0D3F">
      <w:rPr>
        <w:rFonts w:ascii="Arial" w:hAnsi="Arial"/>
        <w:color w:val="404040" w:themeColor="text1" w:themeTint="BF"/>
        <w:sz w:val="32"/>
        <w:szCs w:val="32"/>
      </w:rPr>
      <w:t xml:space="preserve">: </w:t>
    </w:r>
    <w:r w:rsidR="001D0D3F" w:rsidRPr="001D0D3F">
      <w:rPr>
        <w:rFonts w:ascii="Arial" w:hAnsi="Arial"/>
        <w:b/>
        <w:color w:val="404040" w:themeColor="text1" w:themeTint="BF"/>
        <w:sz w:val="32"/>
        <w:szCs w:val="32"/>
      </w:rPr>
      <w:t>completed example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F6313" w14:textId="027B7BFC" w:rsidR="001D0D3F" w:rsidRDefault="001D0D3F">
    <w:pPr>
      <w:pStyle w:val="Header"/>
    </w:pPr>
    <w:r>
      <w:rPr>
        <w:noProof/>
      </w:rPr>
      <w:pict w14:anchorId="0EEF04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265125" o:spid="_x0000_s2049" type="#_x0000_t136" style="position:absolute;margin-left:0;margin-top:0;width:481.45pt;height:137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8EC"/>
    <w:rsid w:val="00000C9B"/>
    <w:rsid w:val="00016E8F"/>
    <w:rsid w:val="0003382E"/>
    <w:rsid w:val="00067EBE"/>
    <w:rsid w:val="00133F3F"/>
    <w:rsid w:val="00145FFF"/>
    <w:rsid w:val="00155CE7"/>
    <w:rsid w:val="0015639F"/>
    <w:rsid w:val="001608E7"/>
    <w:rsid w:val="00182EF8"/>
    <w:rsid w:val="001D0D3F"/>
    <w:rsid w:val="001E5232"/>
    <w:rsid w:val="001F08DF"/>
    <w:rsid w:val="002568EC"/>
    <w:rsid w:val="00294EDE"/>
    <w:rsid w:val="002A1E6A"/>
    <w:rsid w:val="002B3CA5"/>
    <w:rsid w:val="002F5FA0"/>
    <w:rsid w:val="0030223D"/>
    <w:rsid w:val="00306708"/>
    <w:rsid w:val="00312E66"/>
    <w:rsid w:val="00323A8D"/>
    <w:rsid w:val="003337FE"/>
    <w:rsid w:val="003435A3"/>
    <w:rsid w:val="00345952"/>
    <w:rsid w:val="00362E74"/>
    <w:rsid w:val="00365097"/>
    <w:rsid w:val="00372672"/>
    <w:rsid w:val="0038314F"/>
    <w:rsid w:val="003C2D67"/>
    <w:rsid w:val="003D5CC5"/>
    <w:rsid w:val="003F7E2E"/>
    <w:rsid w:val="00412879"/>
    <w:rsid w:val="00430854"/>
    <w:rsid w:val="00430DD4"/>
    <w:rsid w:val="00466C32"/>
    <w:rsid w:val="004846BD"/>
    <w:rsid w:val="00490F58"/>
    <w:rsid w:val="005906F8"/>
    <w:rsid w:val="005C0625"/>
    <w:rsid w:val="005C34F0"/>
    <w:rsid w:val="0062630D"/>
    <w:rsid w:val="00673FD8"/>
    <w:rsid w:val="0067738A"/>
    <w:rsid w:val="0068537E"/>
    <w:rsid w:val="006A0072"/>
    <w:rsid w:val="006A040F"/>
    <w:rsid w:val="00704064"/>
    <w:rsid w:val="00723A8C"/>
    <w:rsid w:val="007A7815"/>
    <w:rsid w:val="007B283F"/>
    <w:rsid w:val="007B2A21"/>
    <w:rsid w:val="007B3AC1"/>
    <w:rsid w:val="007D0BBD"/>
    <w:rsid w:val="007D2E3B"/>
    <w:rsid w:val="007E76AB"/>
    <w:rsid w:val="008178D1"/>
    <w:rsid w:val="00821018"/>
    <w:rsid w:val="0083381B"/>
    <w:rsid w:val="008733A5"/>
    <w:rsid w:val="008878B7"/>
    <w:rsid w:val="008C2677"/>
    <w:rsid w:val="008F2A18"/>
    <w:rsid w:val="00920CCF"/>
    <w:rsid w:val="0092686E"/>
    <w:rsid w:val="009A0455"/>
    <w:rsid w:val="009B643C"/>
    <w:rsid w:val="009D308A"/>
    <w:rsid w:val="00A00CF9"/>
    <w:rsid w:val="00A45B95"/>
    <w:rsid w:val="00AB658D"/>
    <w:rsid w:val="00AE304B"/>
    <w:rsid w:val="00AE61F1"/>
    <w:rsid w:val="00B06248"/>
    <w:rsid w:val="00B11F3A"/>
    <w:rsid w:val="00B27FB1"/>
    <w:rsid w:val="00B36805"/>
    <w:rsid w:val="00B40C7E"/>
    <w:rsid w:val="00B46F10"/>
    <w:rsid w:val="00BA23C8"/>
    <w:rsid w:val="00BB6555"/>
    <w:rsid w:val="00BD57E6"/>
    <w:rsid w:val="00BD6EC1"/>
    <w:rsid w:val="00BF1EBF"/>
    <w:rsid w:val="00C14CDC"/>
    <w:rsid w:val="00C15716"/>
    <w:rsid w:val="00C55157"/>
    <w:rsid w:val="00C770DA"/>
    <w:rsid w:val="00C772FF"/>
    <w:rsid w:val="00C81874"/>
    <w:rsid w:val="00CC3F85"/>
    <w:rsid w:val="00CD324B"/>
    <w:rsid w:val="00D25679"/>
    <w:rsid w:val="00D85B57"/>
    <w:rsid w:val="00D9041E"/>
    <w:rsid w:val="00D940B9"/>
    <w:rsid w:val="00D97A83"/>
    <w:rsid w:val="00DA3E84"/>
    <w:rsid w:val="00DA4D5B"/>
    <w:rsid w:val="00DB6269"/>
    <w:rsid w:val="00DC6F32"/>
    <w:rsid w:val="00E0791B"/>
    <w:rsid w:val="00E327A7"/>
    <w:rsid w:val="00E34FAE"/>
    <w:rsid w:val="00E477F6"/>
    <w:rsid w:val="00E51703"/>
    <w:rsid w:val="00E734FC"/>
    <w:rsid w:val="00E83CFC"/>
    <w:rsid w:val="00E97C28"/>
    <w:rsid w:val="00EF2C6D"/>
    <w:rsid w:val="00F25312"/>
    <w:rsid w:val="00F5426E"/>
    <w:rsid w:val="00F5660D"/>
    <w:rsid w:val="00F80756"/>
    <w:rsid w:val="00F9065E"/>
    <w:rsid w:val="00F96352"/>
    <w:rsid w:val="00FA7575"/>
    <w:rsid w:val="00FC0F65"/>
    <w:rsid w:val="00FC56B8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6F9DBE7"/>
  <w14:defaultImageDpi w14:val="300"/>
  <w15:docId w15:val="{C8AE618A-F46C-408D-8ACE-1DE8BC0A6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5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567AA3D-0A89-4111-8131-83CD725F3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3</cp:revision>
  <dcterms:created xsi:type="dcterms:W3CDTF">2021-10-07T10:55:00Z</dcterms:created>
  <dcterms:modified xsi:type="dcterms:W3CDTF">2021-10-07T10:59:00Z</dcterms:modified>
</cp:coreProperties>
</file>